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Pr="00B7643A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CA5322" w:rsidRPr="00B7643A">
              <w:rPr>
                <w:color w:val="000000"/>
                <w:sz w:val="24"/>
                <w:szCs w:val="24"/>
              </w:rPr>
              <w:t>7</w:t>
            </w:r>
          </w:p>
          <w:p w:rsidR="00665164" w:rsidRDefault="003639E9" w:rsidP="0066516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FC0FC2" w:rsidRPr="00FC0FC2">
              <w:rPr>
                <w:color w:val="000000"/>
                <w:sz w:val="24"/>
                <w:szCs w:val="24"/>
              </w:rPr>
              <w:t xml:space="preserve">  </w:t>
            </w:r>
            <w:r w:rsidR="00665164">
              <w:rPr>
                <w:color w:val="000000"/>
                <w:sz w:val="24"/>
                <w:szCs w:val="24"/>
              </w:rPr>
              <w:t>24.12.2021 . № Ре-00035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CE7FD7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безвозмездные поступления в бюджет городского</w:t>
      </w:r>
      <w:r w:rsidR="00FF1B39">
        <w:rPr>
          <w:b/>
          <w:bCs/>
          <w:color w:val="000000"/>
          <w:sz w:val="24"/>
          <w:szCs w:val="24"/>
        </w:rPr>
        <w:t xml:space="preserve"> поселения на </w:t>
      </w:r>
      <w:r w:rsidR="00CA5322">
        <w:rPr>
          <w:b/>
          <w:bCs/>
          <w:color w:val="000000"/>
          <w:sz w:val="24"/>
          <w:szCs w:val="24"/>
        </w:rPr>
        <w:t xml:space="preserve">плановый период </w:t>
      </w:r>
      <w:r w:rsidR="00FF1B39">
        <w:rPr>
          <w:b/>
          <w:bCs/>
          <w:color w:val="000000"/>
          <w:sz w:val="24"/>
          <w:szCs w:val="24"/>
        </w:rPr>
        <w:t>202</w:t>
      </w:r>
      <w:r w:rsidR="00CA5322" w:rsidRPr="00CA5322">
        <w:rPr>
          <w:b/>
          <w:bCs/>
          <w:color w:val="000000"/>
          <w:sz w:val="24"/>
          <w:szCs w:val="24"/>
        </w:rPr>
        <w:t>3</w:t>
      </w:r>
      <w:r w:rsidR="00CA5322">
        <w:rPr>
          <w:b/>
          <w:bCs/>
          <w:color w:val="000000"/>
          <w:sz w:val="24"/>
          <w:szCs w:val="24"/>
        </w:rPr>
        <w:t xml:space="preserve"> и 2024 </w:t>
      </w:r>
      <w:r w:rsidR="00CA5322" w:rsidRPr="00CA5322">
        <w:rPr>
          <w:b/>
          <w:bCs/>
          <w:color w:val="000000"/>
          <w:sz w:val="24"/>
          <w:szCs w:val="24"/>
        </w:rPr>
        <w:t xml:space="preserve"> </w:t>
      </w:r>
      <w:r w:rsidR="00CA5322">
        <w:rPr>
          <w:b/>
          <w:bCs/>
          <w:color w:val="000000"/>
          <w:sz w:val="24"/>
          <w:szCs w:val="24"/>
        </w:rPr>
        <w:t xml:space="preserve"> годов</w:t>
      </w:r>
    </w:p>
    <w:p w:rsidR="00CE7FD7" w:rsidRDefault="00CE7FD7" w:rsidP="00D05142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328" w:type="dxa"/>
        <w:tblInd w:w="93" w:type="dxa"/>
        <w:tblLook w:val="04A0"/>
      </w:tblPr>
      <w:tblGrid>
        <w:gridCol w:w="960"/>
        <w:gridCol w:w="1749"/>
        <w:gridCol w:w="1365"/>
        <w:gridCol w:w="1366"/>
        <w:gridCol w:w="1366"/>
        <w:gridCol w:w="222"/>
        <w:gridCol w:w="243"/>
        <w:gridCol w:w="11"/>
        <w:gridCol w:w="1517"/>
        <w:gridCol w:w="1529"/>
      </w:tblGrid>
      <w:tr w:rsidR="00CA5322" w:rsidRPr="00A24678" w:rsidTr="00CA5322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5322" w:rsidRDefault="00CA5322" w:rsidP="00CE7F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A5322" w:rsidRPr="00A24678" w:rsidRDefault="00CA5322" w:rsidP="00CE7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Pr="00A24678">
              <w:rPr>
                <w:color w:val="000000"/>
                <w:sz w:val="24"/>
                <w:szCs w:val="24"/>
              </w:rPr>
              <w:t xml:space="preserve"> рублей)</w:t>
            </w:r>
          </w:p>
        </w:tc>
      </w:tr>
      <w:tr w:rsidR="00CA5322" w:rsidRPr="00A24678" w:rsidTr="00CF36EE">
        <w:trPr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A24678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A24678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322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CA5322" w:rsidRPr="00A24678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 2023 год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322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  <w:p w:rsidR="00CA5322" w:rsidRPr="00A24678" w:rsidRDefault="00CA5322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 2024 год</w:t>
            </w:r>
          </w:p>
        </w:tc>
      </w:tr>
      <w:tr w:rsidR="00CA5322" w:rsidRPr="00CE7FD7" w:rsidTr="00CA5322">
        <w:trPr>
          <w:trHeight w:val="3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CE7FD7" w:rsidRDefault="00CA5322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1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322" w:rsidRPr="00CE7FD7" w:rsidRDefault="00CA5322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2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322" w:rsidRPr="00CE7FD7" w:rsidRDefault="00CA5322" w:rsidP="00CA5322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322" w:rsidRPr="00CE7FD7" w:rsidRDefault="00CA5322" w:rsidP="00CA532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CA5322" w:rsidRPr="00A24678" w:rsidTr="00CA5322">
        <w:trPr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2" w:rsidRPr="00CA5322" w:rsidRDefault="00CA5322" w:rsidP="00CA532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5 786 400,00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CA5322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5 589 000,00</w:t>
            </w:r>
          </w:p>
        </w:tc>
      </w:tr>
      <w:tr w:rsidR="00CA5322" w:rsidRPr="00A24678" w:rsidTr="00CA5322">
        <w:trPr>
          <w:trHeight w:val="50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2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5 786 400,00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A24678" w:rsidRDefault="00CA5322" w:rsidP="00465A26">
            <w:pPr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5 589 000,00</w:t>
            </w:r>
          </w:p>
        </w:tc>
      </w:tr>
      <w:tr w:rsidR="00CA5322" w:rsidRPr="00A24678" w:rsidTr="00CA5322">
        <w:trPr>
          <w:trHeight w:val="52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2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5 474 200,00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A24678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5 266 500,00</w:t>
            </w:r>
          </w:p>
        </w:tc>
      </w:tr>
      <w:tr w:rsidR="00CA5322" w:rsidRPr="00A24678" w:rsidTr="00CA5322">
        <w:trPr>
          <w:trHeight w:val="5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5 474 200,00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A24678" w:rsidRDefault="00CA532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5 266 500,00</w:t>
            </w:r>
          </w:p>
        </w:tc>
      </w:tr>
      <w:tr w:rsidR="00CA5322" w:rsidRPr="00A24678" w:rsidTr="00CA5322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  <w:bookmarkStart w:id="0" w:name="_GoBack"/>
            <w:bookmarkEnd w:id="0"/>
            <w:r w:rsidRPr="00A24678">
              <w:rPr>
                <w:color w:val="000000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5 474 200,00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A24678" w:rsidRDefault="00CA532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5 266 500,00</w:t>
            </w:r>
          </w:p>
        </w:tc>
      </w:tr>
      <w:tr w:rsidR="00CA5322" w:rsidRPr="00A24678" w:rsidTr="00CA5322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2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312 200,00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A24678" w:rsidRDefault="00CA5322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322 500,00</w:t>
            </w:r>
          </w:p>
        </w:tc>
      </w:tr>
      <w:tr w:rsidR="00CA5322" w:rsidRPr="00A24678" w:rsidTr="00CA5322">
        <w:trPr>
          <w:trHeight w:val="83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312 200,00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A24678" w:rsidRDefault="00CA532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322 500,00</w:t>
            </w:r>
          </w:p>
        </w:tc>
      </w:tr>
      <w:tr w:rsidR="00CA5322" w:rsidRPr="00A24678" w:rsidTr="00B3452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322" w:rsidRPr="00A24678" w:rsidRDefault="00CA5322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</w:p>
          <w:p w:rsidR="00CA5322" w:rsidRDefault="00CA532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312 200,00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22" w:rsidRPr="00A24678" w:rsidRDefault="00CA532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322 500,00</w:t>
            </w:r>
          </w:p>
        </w:tc>
      </w:tr>
      <w:tr w:rsidR="00B34521" w:rsidRPr="00A24678" w:rsidTr="0007496B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Pr="000E3A0F" w:rsidRDefault="00B34521" w:rsidP="0031649E">
            <w:pPr>
              <w:jc w:val="right"/>
              <w:rPr>
                <w:b/>
                <w:sz w:val="24"/>
                <w:szCs w:val="24"/>
              </w:rPr>
            </w:pPr>
            <w:r w:rsidRPr="000E3A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34521" w:rsidRPr="00A24678" w:rsidTr="0007496B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A24678" w:rsidRDefault="00B34521" w:rsidP="003164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Pr="000F7306" w:rsidRDefault="00B34521" w:rsidP="0031649E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F7306">
              <w:rPr>
                <w:color w:val="000000"/>
                <w:sz w:val="24"/>
                <w:szCs w:val="24"/>
              </w:rPr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Default="00B34521" w:rsidP="003164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34521" w:rsidRPr="00A24678" w:rsidTr="00B3452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A24678" w:rsidRDefault="00B34521" w:rsidP="003164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2 18 60010 13 0000 150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F7306" w:rsidRDefault="00B34521" w:rsidP="00B34521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Default="00B34521" w:rsidP="003164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34521" w:rsidRPr="00A24678" w:rsidTr="0007496B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2 19 00000 00 00000 000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0E3A0F" w:rsidRDefault="00B34521" w:rsidP="0031649E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Pr="000E3A0F" w:rsidRDefault="00B34521" w:rsidP="0031649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34521" w:rsidRPr="00A24678" w:rsidTr="0007496B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B34521" w:rsidRDefault="00B34521" w:rsidP="00B34521">
            <w:pPr>
              <w:jc w:val="center"/>
              <w:rPr>
                <w:color w:val="000000"/>
                <w:sz w:val="24"/>
                <w:szCs w:val="24"/>
              </w:rPr>
            </w:pPr>
            <w:r w:rsidRPr="00B34521">
              <w:rPr>
                <w:color w:val="000000"/>
                <w:sz w:val="24"/>
                <w:szCs w:val="24"/>
              </w:rPr>
              <w:t>2 19 00000 13 0000 150</w:t>
            </w:r>
          </w:p>
        </w:tc>
        <w:tc>
          <w:tcPr>
            <w:tcW w:w="4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521" w:rsidRPr="00B34521" w:rsidRDefault="00B34521" w:rsidP="0031649E">
            <w:pPr>
              <w:jc w:val="both"/>
              <w:rPr>
                <w:color w:val="000000"/>
                <w:sz w:val="24"/>
                <w:szCs w:val="24"/>
              </w:rPr>
            </w:pPr>
            <w:r w:rsidRPr="00B34521"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r>
              <w:rPr>
                <w:color w:val="000000"/>
                <w:sz w:val="24"/>
                <w:szCs w:val="24"/>
              </w:rPr>
              <w:t xml:space="preserve"> из бюджетов городских поселений</w:t>
            </w:r>
            <w:r w:rsidRPr="00B3452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4521" w:rsidRPr="00B34521" w:rsidRDefault="00B34521" w:rsidP="0031649E">
            <w:pPr>
              <w:jc w:val="right"/>
              <w:rPr>
                <w:sz w:val="24"/>
                <w:szCs w:val="24"/>
              </w:rPr>
            </w:pPr>
            <w:r w:rsidRPr="00B34521">
              <w:rPr>
                <w:sz w:val="24"/>
                <w:szCs w:val="24"/>
              </w:rPr>
              <w:t>0,00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521" w:rsidRDefault="00B3452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CE7FD7" w:rsidRDefault="00CE7FD7" w:rsidP="00D05142">
      <w:pPr>
        <w:jc w:val="center"/>
      </w:pPr>
    </w:p>
    <w:sectPr w:rsidR="00CE7FD7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2BD" w:rsidRDefault="00F702BD" w:rsidP="00E075BC">
      <w:r>
        <w:separator/>
      </w:r>
    </w:p>
  </w:endnote>
  <w:endnote w:type="continuationSeparator" w:id="1">
    <w:p w:rsidR="00F702BD" w:rsidRDefault="00F702BD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2BD" w:rsidRDefault="00F702BD" w:rsidP="00E075BC">
      <w:r>
        <w:separator/>
      </w:r>
    </w:p>
  </w:footnote>
  <w:footnote w:type="continuationSeparator" w:id="1">
    <w:p w:rsidR="00F702BD" w:rsidRDefault="00F702BD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DF53E4">
        <w:pPr>
          <w:pStyle w:val="a4"/>
          <w:jc w:val="center"/>
        </w:pPr>
        <w:r>
          <w:fldChar w:fldCharType="begin"/>
        </w:r>
        <w:r w:rsidR="00B7643A">
          <w:instrText xml:space="preserve"> PAGE   \* MERGEFORMAT </w:instrText>
        </w:r>
        <w:r>
          <w:fldChar w:fldCharType="separate"/>
        </w:r>
        <w:r w:rsidR="006651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435C1"/>
    <w:rsid w:val="0006608A"/>
    <w:rsid w:val="00090825"/>
    <w:rsid w:val="00137E54"/>
    <w:rsid w:val="002F6A0B"/>
    <w:rsid w:val="003639E9"/>
    <w:rsid w:val="0040350E"/>
    <w:rsid w:val="004732CA"/>
    <w:rsid w:val="00553679"/>
    <w:rsid w:val="00586582"/>
    <w:rsid w:val="00665164"/>
    <w:rsid w:val="00665537"/>
    <w:rsid w:val="00724C3C"/>
    <w:rsid w:val="00741FFF"/>
    <w:rsid w:val="00755D85"/>
    <w:rsid w:val="008A3170"/>
    <w:rsid w:val="0093417A"/>
    <w:rsid w:val="009955C1"/>
    <w:rsid w:val="009B0F7A"/>
    <w:rsid w:val="00A01252"/>
    <w:rsid w:val="00A75BDC"/>
    <w:rsid w:val="00AB5192"/>
    <w:rsid w:val="00B34521"/>
    <w:rsid w:val="00B7643A"/>
    <w:rsid w:val="00C03DEE"/>
    <w:rsid w:val="00CA5322"/>
    <w:rsid w:val="00CE7FD7"/>
    <w:rsid w:val="00D05142"/>
    <w:rsid w:val="00DF53E4"/>
    <w:rsid w:val="00E075BC"/>
    <w:rsid w:val="00E52F97"/>
    <w:rsid w:val="00F22615"/>
    <w:rsid w:val="00F702BD"/>
    <w:rsid w:val="00FC0FC2"/>
    <w:rsid w:val="00FD61A3"/>
    <w:rsid w:val="00FF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9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8</cp:revision>
  <cp:lastPrinted>2021-12-27T07:14:00Z</cp:lastPrinted>
  <dcterms:created xsi:type="dcterms:W3CDTF">2021-11-12T18:44:00Z</dcterms:created>
  <dcterms:modified xsi:type="dcterms:W3CDTF">2021-12-27T07:15:00Z</dcterms:modified>
</cp:coreProperties>
</file>